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6D" w:rsidRDefault="00BA056D"/>
    <w:p w:rsidR="00BA056D" w:rsidRDefault="00BA056D">
      <w:r>
        <w:t xml:space="preserve">Пример </w:t>
      </w:r>
      <w:proofErr w:type="gramStart"/>
      <w:r>
        <w:t>интеллект-карты</w:t>
      </w:r>
      <w:proofErr w:type="gramEnd"/>
      <w:r>
        <w:t xml:space="preserve">: </w:t>
      </w:r>
    </w:p>
    <w:p w:rsidR="00BA056D" w:rsidRDefault="00BA056D"/>
    <w:p w:rsidR="009F3A02" w:rsidRDefault="005433C0"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s://avatars.mds.yandex.net/get-zen_doc/1874839/pub_5cf57763dbeaba00b08b1888_5e52ddcb4208631185477930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74839/pub_5cf57763dbeaba00b08b1888_5e52ddcb4208631185477930/scale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6D" w:rsidRDefault="00BA056D"/>
    <w:p w:rsidR="00BA056D" w:rsidRDefault="00BA056D" w:rsidP="00BA056D">
      <w:pPr>
        <w:jc w:val="center"/>
        <w:rPr>
          <w:sz w:val="48"/>
          <w:szCs w:val="48"/>
        </w:rPr>
      </w:pPr>
      <w:r w:rsidRPr="00BA056D">
        <w:rPr>
          <w:sz w:val="48"/>
          <w:szCs w:val="48"/>
          <w:highlight w:val="yellow"/>
        </w:rPr>
        <w:t>ВАША ЗАДАЧА НА ЛИСТЕ ФОРМАТА А</w:t>
      </w:r>
      <w:proofErr w:type="gramStart"/>
      <w:r w:rsidRPr="00BA056D">
        <w:rPr>
          <w:sz w:val="48"/>
          <w:szCs w:val="48"/>
          <w:highlight w:val="yellow"/>
        </w:rPr>
        <w:t>4</w:t>
      </w:r>
      <w:proofErr w:type="gramEnd"/>
      <w:r w:rsidRPr="00BA056D">
        <w:rPr>
          <w:sz w:val="48"/>
          <w:szCs w:val="48"/>
          <w:highlight w:val="yellow"/>
        </w:rPr>
        <w:t xml:space="preserve"> (АЛЬБОМНЫЙ ЛИСТ) СОЗДАТЬ СОБСТВЕННУЮ ИНТЕЛЛЕКТ-КАРТУ НА ЛЮБУЮ ПРЕДЛОЖЕННУЮ ТЕМУ. ОФОРМЛЕНИЕ ДОЛЖНО БЫТЬ ЯРКОЕ И КРАСОЧНОЕ, КАК МОЖНО БОЛЬШЕ РИСУНКОВ.</w:t>
      </w:r>
    </w:p>
    <w:p w:rsidR="00BA056D" w:rsidRDefault="00BA056D" w:rsidP="00BA056D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ИСПОЛЬЗУЕМ КАРАНДАШИ, ФЛОМАСТЕРА, КРАСКИ, ВЫРЕЗКИ ИЗ ЖУРНАЛОВ, ГАЗЕТ, КАРТИНКИ И РИСУНКИ ОТ РУКИ.</w:t>
      </w:r>
    </w:p>
    <w:p w:rsidR="00BA056D" w:rsidRPr="00BA056D" w:rsidRDefault="00BA056D" w:rsidP="00BA056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ГОТОВУЮ РАБОТУ ПРИНОСИМ В ФАЙЛИКЕ, НЕ МЯТЬ, НЕ СВОРАЧИВАТЬ ПОПОЛАМ. </w:t>
      </w:r>
      <w:bookmarkStart w:id="0" w:name="_GoBack"/>
      <w:bookmarkEnd w:id="0"/>
    </w:p>
    <w:sectPr w:rsidR="00BA056D" w:rsidRPr="00BA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E7"/>
    <w:rsid w:val="004B145C"/>
    <w:rsid w:val="005433C0"/>
    <w:rsid w:val="009F3A02"/>
    <w:rsid w:val="00BA056D"/>
    <w:rsid w:val="00C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2020-09-06T04:34:00Z</dcterms:created>
  <dcterms:modified xsi:type="dcterms:W3CDTF">2022-05-15T16:30:00Z</dcterms:modified>
</cp:coreProperties>
</file>