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B4" w:rsidRPr="00540374" w:rsidRDefault="00693C40" w:rsidP="00540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424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365B" w:rsidRPr="00540374">
        <w:rPr>
          <w:rFonts w:ascii="Times New Roman" w:hAnsi="Times New Roman" w:cs="Times New Roman"/>
          <w:sz w:val="24"/>
          <w:szCs w:val="24"/>
        </w:rPr>
        <w:t>Информац</w:t>
      </w:r>
      <w:r w:rsidR="00942458">
        <w:rPr>
          <w:rFonts w:ascii="Times New Roman" w:hAnsi="Times New Roman" w:cs="Times New Roman"/>
          <w:sz w:val="24"/>
          <w:szCs w:val="24"/>
        </w:rPr>
        <w:t xml:space="preserve">ия о распространение инновационного опыта </w:t>
      </w:r>
      <w:r>
        <w:rPr>
          <w:rFonts w:ascii="Times New Roman" w:hAnsi="Times New Roman" w:cs="Times New Roman"/>
          <w:sz w:val="24"/>
          <w:szCs w:val="24"/>
        </w:rPr>
        <w:t>в СМИ  в рамках проекта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Я-патриот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4916"/>
        <w:gridCol w:w="2958"/>
      </w:tblGrid>
      <w:tr w:rsidR="00AD365B" w:rsidRPr="00540374" w:rsidTr="00AD365B">
        <w:tc>
          <w:tcPr>
            <w:tcW w:w="675" w:type="dxa"/>
          </w:tcPr>
          <w:p w:rsidR="00AD365B" w:rsidRPr="00540374" w:rsidRDefault="00AD365B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AD365B" w:rsidRPr="00540374" w:rsidRDefault="00AD365B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AD365B" w:rsidRPr="00540374" w:rsidRDefault="00AD365B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16" w:type="dxa"/>
          </w:tcPr>
          <w:p w:rsidR="00AD365B" w:rsidRPr="00540374" w:rsidRDefault="00AD365B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958" w:type="dxa"/>
          </w:tcPr>
          <w:p w:rsidR="00AD365B" w:rsidRPr="00540374" w:rsidRDefault="00AD365B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D365B" w:rsidRPr="00540374" w:rsidTr="00AD365B">
        <w:tc>
          <w:tcPr>
            <w:tcW w:w="675" w:type="dxa"/>
          </w:tcPr>
          <w:p w:rsidR="00AD365B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D365B" w:rsidRPr="00540374" w:rsidRDefault="00AD365B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2268" w:type="dxa"/>
          </w:tcPr>
          <w:p w:rsidR="00AD365B" w:rsidRPr="00540374" w:rsidRDefault="00AD365B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23.11.2021 г.</w:t>
            </w:r>
          </w:p>
        </w:tc>
        <w:tc>
          <w:tcPr>
            <w:tcW w:w="4916" w:type="dxa"/>
          </w:tcPr>
          <w:p w:rsidR="00AD365B" w:rsidRPr="00540374" w:rsidRDefault="00AD365B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43 от 23.11.2021 г.</w:t>
            </w:r>
          </w:p>
          <w:p w:rsidR="00B03EAF" w:rsidRPr="00540374" w:rsidRDefault="00B03EAF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«День памяти»</w:t>
            </w:r>
          </w:p>
        </w:tc>
        <w:tc>
          <w:tcPr>
            <w:tcW w:w="2958" w:type="dxa"/>
          </w:tcPr>
          <w:p w:rsidR="00AD365B" w:rsidRPr="00540374" w:rsidRDefault="00AD365B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Санитарная уборка стел на территории с</w:t>
            </w:r>
            <w:proofErr w:type="gram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ктябрьское</w:t>
            </w:r>
          </w:p>
        </w:tc>
      </w:tr>
      <w:tr w:rsidR="00AD365B" w:rsidRPr="00540374" w:rsidTr="00AD365B">
        <w:tc>
          <w:tcPr>
            <w:tcW w:w="675" w:type="dxa"/>
          </w:tcPr>
          <w:p w:rsidR="00AD365B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D365B" w:rsidRPr="00540374" w:rsidRDefault="00B03EAF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«Мы-единый народ»</w:t>
            </w:r>
          </w:p>
        </w:tc>
        <w:tc>
          <w:tcPr>
            <w:tcW w:w="2268" w:type="dxa"/>
          </w:tcPr>
          <w:p w:rsidR="00AD365B" w:rsidRPr="00540374" w:rsidRDefault="00AD365B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03.11.2021 г.</w:t>
            </w:r>
          </w:p>
        </w:tc>
        <w:tc>
          <w:tcPr>
            <w:tcW w:w="4916" w:type="dxa"/>
          </w:tcPr>
          <w:p w:rsidR="00AD365B" w:rsidRPr="00540374" w:rsidRDefault="00AD365B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49 от 04.12.2021 г.</w:t>
            </w:r>
          </w:p>
          <w:p w:rsidR="00B03EAF" w:rsidRPr="00540374" w:rsidRDefault="00B03EAF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«Единая семья народов»</w:t>
            </w:r>
          </w:p>
        </w:tc>
        <w:tc>
          <w:tcPr>
            <w:tcW w:w="2958" w:type="dxa"/>
          </w:tcPr>
          <w:p w:rsidR="00AD365B" w:rsidRPr="00540374" w:rsidRDefault="00A31ECD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«</w:t>
            </w:r>
            <w:proofErr w:type="gram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Мы-единый</w:t>
            </w:r>
            <w:proofErr w:type="gram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народ». Представляли казахов: подворье и </w:t>
            </w:r>
          </w:p>
        </w:tc>
      </w:tr>
      <w:tr w:rsidR="00AD365B" w:rsidRPr="00540374" w:rsidTr="00AD365B">
        <w:tc>
          <w:tcPr>
            <w:tcW w:w="675" w:type="dxa"/>
          </w:tcPr>
          <w:p w:rsidR="00AD365B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D365B" w:rsidRPr="00540374" w:rsidRDefault="00A31ECD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268" w:type="dxa"/>
          </w:tcPr>
          <w:p w:rsidR="00AD365B" w:rsidRPr="00540374" w:rsidRDefault="00A31ECD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03.12.2021 г.</w:t>
            </w:r>
          </w:p>
        </w:tc>
        <w:tc>
          <w:tcPr>
            <w:tcW w:w="4916" w:type="dxa"/>
          </w:tcPr>
          <w:p w:rsidR="00B03EAF" w:rsidRPr="00540374" w:rsidRDefault="00A31ECD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50 от 11.12.2021 г</w:t>
            </w:r>
          </w:p>
          <w:p w:rsidR="00AD365B" w:rsidRPr="00540374" w:rsidRDefault="00B03EAF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Октябрьцы</w:t>
            </w:r>
            <w:proofErr w:type="spell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почтили память неизвестного солдата »</w:t>
            </w:r>
            <w:r w:rsidR="00A31ECD" w:rsidRPr="00540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AD365B" w:rsidRPr="00540374" w:rsidRDefault="00A31ECD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возложение гирлянды и цветов к </w:t>
            </w:r>
            <w:proofErr w:type="gram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памятнику</w:t>
            </w:r>
            <w:proofErr w:type="gram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Неизвестного солдата</w:t>
            </w:r>
          </w:p>
        </w:tc>
      </w:tr>
      <w:tr w:rsidR="00BD1F50" w:rsidRPr="00540374" w:rsidTr="00AD365B">
        <w:tc>
          <w:tcPr>
            <w:tcW w:w="675" w:type="dxa"/>
          </w:tcPr>
          <w:p w:rsidR="00BD1F50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D1F50" w:rsidRPr="00540374" w:rsidRDefault="00BD1F5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воина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интернациалиста</w:t>
            </w:r>
            <w:proofErr w:type="spellEnd"/>
          </w:p>
        </w:tc>
        <w:tc>
          <w:tcPr>
            <w:tcW w:w="2268" w:type="dxa"/>
          </w:tcPr>
          <w:p w:rsidR="00BD1F50" w:rsidRPr="00540374" w:rsidRDefault="00BD1F5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 г.</w:t>
            </w:r>
          </w:p>
        </w:tc>
        <w:tc>
          <w:tcPr>
            <w:tcW w:w="4916" w:type="dxa"/>
          </w:tcPr>
          <w:p w:rsidR="00BD1F50" w:rsidRPr="00540374" w:rsidRDefault="00BD1F5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группа ТТТ: </w:t>
            </w:r>
          </w:p>
        </w:tc>
        <w:tc>
          <w:tcPr>
            <w:tcW w:w="2958" w:type="dxa"/>
          </w:tcPr>
          <w:p w:rsidR="00BD1F50" w:rsidRPr="00540374" w:rsidRDefault="00BD1F5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афганской войны</w:t>
            </w:r>
          </w:p>
        </w:tc>
      </w:tr>
      <w:tr w:rsidR="00AF5DEF" w:rsidRPr="00540374" w:rsidTr="00AD365B">
        <w:tc>
          <w:tcPr>
            <w:tcW w:w="675" w:type="dxa"/>
          </w:tcPr>
          <w:p w:rsidR="00AF5DEF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F5DEF" w:rsidRDefault="00AF5DEF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ну-ка, парни!</w:t>
            </w:r>
          </w:p>
        </w:tc>
        <w:tc>
          <w:tcPr>
            <w:tcW w:w="2268" w:type="dxa"/>
          </w:tcPr>
          <w:p w:rsidR="00AF5DEF" w:rsidRDefault="005A275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20.02.2022 г.</w:t>
            </w:r>
          </w:p>
        </w:tc>
        <w:tc>
          <w:tcPr>
            <w:tcW w:w="4916" w:type="dxa"/>
          </w:tcPr>
          <w:p w:rsidR="00AF5DEF" w:rsidRDefault="009424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A2752" w:rsidRPr="006F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https://vk.com/wall-44193669_2897</w:t>
              </w:r>
            </w:hyperlink>
          </w:p>
          <w:p w:rsidR="005A2752" w:rsidRDefault="005A275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F5DEF" w:rsidRDefault="005A275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мужчин-педагогов и студентов</w:t>
            </w:r>
          </w:p>
        </w:tc>
      </w:tr>
      <w:tr w:rsidR="009D3EC8" w:rsidRPr="00540374" w:rsidTr="00AD365B">
        <w:tc>
          <w:tcPr>
            <w:tcW w:w="675" w:type="dxa"/>
          </w:tcPr>
          <w:p w:rsidR="009D3EC8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D3EC8" w:rsidRPr="00540374" w:rsidRDefault="009D3EC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268" w:type="dxa"/>
          </w:tcPr>
          <w:p w:rsidR="009D3EC8" w:rsidRPr="00540374" w:rsidRDefault="009D3EC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 г.</w:t>
            </w:r>
          </w:p>
        </w:tc>
        <w:tc>
          <w:tcPr>
            <w:tcW w:w="4916" w:type="dxa"/>
          </w:tcPr>
          <w:p w:rsidR="009D3EC8" w:rsidRDefault="009D3EC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группа ТТТ: </w:t>
            </w:r>
            <w:hyperlink r:id="rId6" w:history="1">
              <w:r w:rsidRPr="006F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https://vk.com/wall-44193669_2967</w:t>
              </w:r>
            </w:hyperlink>
          </w:p>
          <w:p w:rsidR="009D3EC8" w:rsidRPr="00540374" w:rsidRDefault="009D3EC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ВДВ</w:t>
            </w:r>
          </w:p>
        </w:tc>
        <w:tc>
          <w:tcPr>
            <w:tcW w:w="2958" w:type="dxa"/>
          </w:tcPr>
          <w:p w:rsidR="009D3EC8" w:rsidRPr="00540374" w:rsidRDefault="009D3EC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 знак солидарности с российскими Вооруженными силами, которые в настоящее время выполняют</w:t>
            </w:r>
            <w:r w:rsidR="000112F0">
              <w:rPr>
                <w:rFonts w:ascii="Times New Roman" w:hAnsi="Times New Roman" w:cs="Times New Roman"/>
                <w:sz w:val="24"/>
                <w:szCs w:val="24"/>
              </w:rPr>
              <w:t xml:space="preserve"> спецоперацию по демилитаризации и денацификации на Украине</w:t>
            </w:r>
          </w:p>
        </w:tc>
      </w:tr>
      <w:tr w:rsidR="00794CC9" w:rsidRPr="00540374" w:rsidTr="00AD365B">
        <w:tc>
          <w:tcPr>
            <w:tcW w:w="675" w:type="dxa"/>
          </w:tcPr>
          <w:p w:rsidR="00794CC9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94CC9" w:rsidRDefault="00794CC9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хоккею в валенках в честь воссоединения Крыма с Россией</w:t>
            </w:r>
          </w:p>
        </w:tc>
        <w:tc>
          <w:tcPr>
            <w:tcW w:w="2268" w:type="dxa"/>
          </w:tcPr>
          <w:p w:rsidR="00794CC9" w:rsidRDefault="00794CC9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19.03.2022 г.</w:t>
            </w:r>
          </w:p>
        </w:tc>
        <w:tc>
          <w:tcPr>
            <w:tcW w:w="4916" w:type="dxa"/>
          </w:tcPr>
          <w:p w:rsidR="00794CC9" w:rsidRDefault="009424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4CC9" w:rsidRPr="006F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https://vk.com/wall-44193669_2999</w:t>
              </w:r>
            </w:hyperlink>
          </w:p>
          <w:p w:rsidR="00794CC9" w:rsidRDefault="00794CC9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94CC9" w:rsidRDefault="00794CC9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D365B" w:rsidRPr="00540374" w:rsidTr="00AD365B">
        <w:tc>
          <w:tcPr>
            <w:tcW w:w="675" w:type="dxa"/>
          </w:tcPr>
          <w:p w:rsidR="00AD365B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D365B" w:rsidRPr="00540374" w:rsidRDefault="003926AB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Районная игра «Зарница»</w:t>
            </w:r>
          </w:p>
        </w:tc>
        <w:tc>
          <w:tcPr>
            <w:tcW w:w="2268" w:type="dxa"/>
          </w:tcPr>
          <w:p w:rsidR="00AD365B" w:rsidRPr="00540374" w:rsidRDefault="00D36BB2" w:rsidP="00BD1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18.05.202</w:t>
            </w:r>
            <w:r w:rsidR="00BD1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16" w:type="dxa"/>
          </w:tcPr>
          <w:p w:rsidR="003926AB" w:rsidRPr="00540374" w:rsidRDefault="003926AB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Газета «Октябрьская искра» № 22 от </w:t>
            </w:r>
            <w:r w:rsidRPr="00540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28.05.2022 г</w:t>
            </w:r>
          </w:p>
          <w:p w:rsidR="003926AB" w:rsidRPr="00540374" w:rsidRDefault="003926AB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«Мужеству учит зарница»</w:t>
            </w:r>
          </w:p>
          <w:p w:rsidR="00D36BB2" w:rsidRPr="00540374" w:rsidRDefault="00D36BB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proofErr w:type="spell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, группа ТТТ: </w:t>
            </w:r>
            <w:hyperlink r:id="rId8" w:history="1">
              <w:r w:rsidRPr="005403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https://vk.com/wall-44193669_3347</w:t>
              </w:r>
            </w:hyperlink>
          </w:p>
          <w:p w:rsidR="00AD365B" w:rsidRPr="00540374" w:rsidRDefault="00AD365B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D365B" w:rsidRPr="00540374" w:rsidRDefault="00E957C7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Команда студентов заняла </w:t>
            </w:r>
            <w:r w:rsidRPr="00540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AD365B" w:rsidRPr="00540374" w:rsidTr="00AD365B">
        <w:tc>
          <w:tcPr>
            <w:tcW w:w="675" w:type="dxa"/>
          </w:tcPr>
          <w:p w:rsidR="00AD365B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AD365B" w:rsidRPr="00540374" w:rsidRDefault="00D32071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B60"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Парад ко </w:t>
            </w:r>
            <w:r w:rsidR="002C452A" w:rsidRPr="005403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2B60" w:rsidRPr="005403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2268" w:type="dxa"/>
          </w:tcPr>
          <w:p w:rsidR="00AD365B" w:rsidRPr="00540374" w:rsidRDefault="004C2B6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09.05.2022 г.</w:t>
            </w:r>
          </w:p>
        </w:tc>
        <w:tc>
          <w:tcPr>
            <w:tcW w:w="4916" w:type="dxa"/>
          </w:tcPr>
          <w:p w:rsidR="004C2B60" w:rsidRPr="00540374" w:rsidRDefault="004C2B6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20 от 14.05.202</w:t>
            </w:r>
            <w:r w:rsidR="001962E4" w:rsidRPr="00540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4C2B60" w:rsidRPr="00540374" w:rsidRDefault="004C2B6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«Мы помним! Мы гордимся!»</w:t>
            </w:r>
          </w:p>
          <w:p w:rsidR="00AD365B" w:rsidRPr="00540374" w:rsidRDefault="00AD365B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D365B" w:rsidRPr="00540374" w:rsidRDefault="002C452A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Коллектив педагогов и студентов приняли участие в районном мероприятии: изготовление и возложение гирлянды, организация работы полевой кухни.</w:t>
            </w:r>
          </w:p>
        </w:tc>
      </w:tr>
      <w:tr w:rsidR="00AD365B" w:rsidRPr="00540374" w:rsidTr="00AD365B">
        <w:tc>
          <w:tcPr>
            <w:tcW w:w="675" w:type="dxa"/>
          </w:tcPr>
          <w:p w:rsidR="00AD365B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D365B" w:rsidRPr="00540374" w:rsidRDefault="001E2E74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Встреча студентов с подполковником запаса, ветераном боевых действий</w:t>
            </w:r>
            <w:r w:rsidR="001962E4"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в Чечне, председателем Совета ветеранов боевых действий Челябинской области В.А.С</w:t>
            </w:r>
            <w:r w:rsidR="00EA3FC3" w:rsidRPr="005403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62E4" w:rsidRPr="00540374">
              <w:rPr>
                <w:rFonts w:ascii="Times New Roman" w:hAnsi="Times New Roman" w:cs="Times New Roman"/>
                <w:sz w:val="24"/>
                <w:szCs w:val="24"/>
              </w:rPr>
              <w:t>ломатиным</w:t>
            </w:r>
          </w:p>
        </w:tc>
        <w:tc>
          <w:tcPr>
            <w:tcW w:w="2268" w:type="dxa"/>
          </w:tcPr>
          <w:p w:rsidR="00AD365B" w:rsidRPr="00540374" w:rsidRDefault="001962E4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06.04.2022 г.</w:t>
            </w:r>
          </w:p>
        </w:tc>
        <w:tc>
          <w:tcPr>
            <w:tcW w:w="4916" w:type="dxa"/>
          </w:tcPr>
          <w:p w:rsidR="001962E4" w:rsidRPr="00540374" w:rsidRDefault="001962E4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16 от 16.04.2022 г.</w:t>
            </w:r>
          </w:p>
          <w:p w:rsidR="001962E4" w:rsidRPr="00540374" w:rsidRDefault="001962E4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«Наш долг – хранить память о прошлом»</w:t>
            </w:r>
          </w:p>
          <w:p w:rsidR="00EA3FC3" w:rsidRPr="00540374" w:rsidRDefault="00EA3FC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proofErr w:type="spell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, группа ТТТ: </w:t>
            </w:r>
          </w:p>
          <w:p w:rsidR="00AD365B" w:rsidRPr="00540374" w:rsidRDefault="009424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EA3FC3" w:rsidRPr="005403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https://vk.com/wall-44193669_3086</w:t>
              </w:r>
            </w:hyperlink>
          </w:p>
        </w:tc>
        <w:tc>
          <w:tcPr>
            <w:tcW w:w="2958" w:type="dxa"/>
          </w:tcPr>
          <w:p w:rsidR="00AD365B" w:rsidRPr="00540374" w:rsidRDefault="001962E4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Разговор со студентами был посвящен вечной теме – защите Родины и сохранении памяти героев.</w:t>
            </w:r>
          </w:p>
          <w:p w:rsidR="002A345A" w:rsidRPr="00540374" w:rsidRDefault="002A345A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Вручена благодарность в связи с внесение вклада в оформление сайта «Живые и мертвые» (создана веб-страница, посвященная нашему выпускнику, герою А.Демидову</w:t>
            </w:r>
            <w:proofErr w:type="gramEnd"/>
          </w:p>
        </w:tc>
      </w:tr>
      <w:tr w:rsidR="00AD365B" w:rsidRPr="00540374" w:rsidTr="00AD365B">
        <w:tc>
          <w:tcPr>
            <w:tcW w:w="675" w:type="dxa"/>
          </w:tcPr>
          <w:p w:rsidR="00AD365B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AD365B" w:rsidRPr="00540374" w:rsidRDefault="00DD7E1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proofErr w:type="gram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«Мы едины»</w:t>
            </w:r>
          </w:p>
        </w:tc>
        <w:tc>
          <w:tcPr>
            <w:tcW w:w="2268" w:type="dxa"/>
          </w:tcPr>
          <w:p w:rsidR="00AD365B" w:rsidRPr="00540374" w:rsidRDefault="00DD7E1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09.06.2022 г.</w:t>
            </w:r>
          </w:p>
        </w:tc>
        <w:tc>
          <w:tcPr>
            <w:tcW w:w="4916" w:type="dxa"/>
          </w:tcPr>
          <w:p w:rsidR="00DD7E12" w:rsidRPr="00540374" w:rsidRDefault="00DD7E1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24 от 11.06.2022 г.</w:t>
            </w:r>
          </w:p>
          <w:p w:rsidR="006F6255" w:rsidRPr="00540374" w:rsidRDefault="006F6255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«В многообразии</w:t>
            </w:r>
            <w:r w:rsidR="0051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народов – величие России»</w:t>
            </w:r>
          </w:p>
          <w:p w:rsidR="00AD365B" w:rsidRPr="00540374" w:rsidRDefault="00AD365B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D365B" w:rsidRPr="00540374" w:rsidRDefault="00DD7E1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Провели </w:t>
            </w:r>
            <w:proofErr w:type="gram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proofErr w:type="gram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«Мы едины», где через творческую композицию студенты показали, что именно в многообразии народов и культур заключается </w:t>
            </w:r>
            <w:r w:rsidRPr="00540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величие нашей страны.</w:t>
            </w:r>
          </w:p>
        </w:tc>
      </w:tr>
      <w:tr w:rsidR="001C7272" w:rsidRPr="00540374" w:rsidTr="00AD365B">
        <w:tc>
          <w:tcPr>
            <w:tcW w:w="675" w:type="dxa"/>
          </w:tcPr>
          <w:p w:rsidR="001C7272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</w:tcPr>
          <w:p w:rsidR="001C7272" w:rsidRPr="00540374" w:rsidRDefault="001C727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2268" w:type="dxa"/>
          </w:tcPr>
          <w:p w:rsidR="001C7272" w:rsidRPr="00540374" w:rsidRDefault="001C727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 г.</w:t>
            </w:r>
          </w:p>
        </w:tc>
        <w:tc>
          <w:tcPr>
            <w:tcW w:w="4916" w:type="dxa"/>
          </w:tcPr>
          <w:p w:rsidR="001C7272" w:rsidRDefault="001C727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чтобы помнить! </w:t>
            </w:r>
          </w:p>
          <w:p w:rsidR="00794CC9" w:rsidRDefault="009424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94CC9" w:rsidRPr="006F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https://vk.com/wall-44193669_3704</w:t>
              </w:r>
            </w:hyperlink>
          </w:p>
          <w:p w:rsidR="00794CC9" w:rsidRPr="00540374" w:rsidRDefault="00794CC9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C7272" w:rsidRPr="00540374" w:rsidRDefault="00794CC9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и заочное участие педагогов и студентов.</w:t>
            </w:r>
          </w:p>
        </w:tc>
      </w:tr>
      <w:tr w:rsidR="00AD365B" w:rsidRPr="00540374" w:rsidTr="00AD365B">
        <w:tc>
          <w:tcPr>
            <w:tcW w:w="675" w:type="dxa"/>
          </w:tcPr>
          <w:p w:rsidR="00AD365B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D365B" w:rsidRPr="00540374" w:rsidRDefault="006F6255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Районный семинар «Опыт и перспективы гражданск</w:t>
            </w:r>
            <w:proofErr w:type="gram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воспитания подростков и молодежи»</w:t>
            </w:r>
          </w:p>
        </w:tc>
        <w:tc>
          <w:tcPr>
            <w:tcW w:w="2268" w:type="dxa"/>
          </w:tcPr>
          <w:p w:rsidR="00AD365B" w:rsidRPr="00540374" w:rsidRDefault="006F6255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23.11.2022 г.</w:t>
            </w:r>
          </w:p>
        </w:tc>
        <w:tc>
          <w:tcPr>
            <w:tcW w:w="4916" w:type="dxa"/>
          </w:tcPr>
          <w:p w:rsidR="007C56C0" w:rsidRPr="00540374" w:rsidRDefault="006F6255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50 от 10.12.2022 г</w:t>
            </w:r>
            <w:r w:rsidR="007C56C0" w:rsidRPr="00540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255" w:rsidRPr="00540374" w:rsidRDefault="007C56C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«Тема патриотического воспитания молодёжи очень актуальна»</w:t>
            </w:r>
            <w:r w:rsidR="006F6255" w:rsidRPr="00540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65B" w:rsidRPr="00540374" w:rsidRDefault="00AD365B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D365B" w:rsidRPr="00540374" w:rsidRDefault="003C0A2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На базе филиала техникума организован и проведен семинар по патриотическому воспитанию.</w:t>
            </w:r>
          </w:p>
        </w:tc>
      </w:tr>
      <w:tr w:rsidR="00AD365B" w:rsidRPr="00540374" w:rsidTr="00AD365B">
        <w:tc>
          <w:tcPr>
            <w:tcW w:w="675" w:type="dxa"/>
          </w:tcPr>
          <w:p w:rsidR="00AD365B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D365B" w:rsidRPr="00540374" w:rsidRDefault="007B5B81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сельских талантов «Творчество в село»</w:t>
            </w:r>
          </w:p>
        </w:tc>
        <w:tc>
          <w:tcPr>
            <w:tcW w:w="2268" w:type="dxa"/>
          </w:tcPr>
          <w:p w:rsidR="00AD365B" w:rsidRPr="00540374" w:rsidRDefault="007B5B81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18.11.2022 г.</w:t>
            </w:r>
          </w:p>
        </w:tc>
        <w:tc>
          <w:tcPr>
            <w:tcW w:w="4916" w:type="dxa"/>
          </w:tcPr>
          <w:p w:rsidR="007B5B81" w:rsidRPr="00540374" w:rsidRDefault="007B5B81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48 от 26.11.2022 г.</w:t>
            </w:r>
          </w:p>
          <w:p w:rsidR="00AD365B" w:rsidRDefault="0007105D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«Наши студенты – на фестивале сельских талантов»</w:t>
            </w:r>
          </w:p>
          <w:p w:rsidR="00AF5DEF" w:rsidRDefault="009424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F5DEF" w:rsidRPr="006F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https://vk.com/wall-44193669_4217</w:t>
              </w:r>
            </w:hyperlink>
          </w:p>
          <w:p w:rsidR="00AF5DEF" w:rsidRPr="00540374" w:rsidRDefault="00AF5DEF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D365B" w:rsidRPr="00540374" w:rsidRDefault="007B5B81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Студенты приняли участие в областном фестивале с композицией «Встань, лейтенант», 2 место</w:t>
            </w:r>
          </w:p>
        </w:tc>
      </w:tr>
      <w:tr w:rsidR="00AF5DEF" w:rsidRPr="00540374" w:rsidTr="00AD365B">
        <w:tc>
          <w:tcPr>
            <w:tcW w:w="675" w:type="dxa"/>
          </w:tcPr>
          <w:p w:rsidR="00AF5DEF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AF5DEF" w:rsidRPr="00540374" w:rsidRDefault="00AF5DEF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«Герои Отечества – наши земляки»</w:t>
            </w:r>
          </w:p>
        </w:tc>
        <w:tc>
          <w:tcPr>
            <w:tcW w:w="2268" w:type="dxa"/>
          </w:tcPr>
          <w:p w:rsidR="00AF5DEF" w:rsidRPr="00540374" w:rsidRDefault="00AF5DEF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 г.</w:t>
            </w:r>
          </w:p>
        </w:tc>
        <w:tc>
          <w:tcPr>
            <w:tcW w:w="4916" w:type="dxa"/>
          </w:tcPr>
          <w:p w:rsidR="00AF5DEF" w:rsidRDefault="009424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F5DEF" w:rsidRPr="006F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https://vk.com/wall-44193669_4197</w:t>
              </w:r>
            </w:hyperlink>
          </w:p>
          <w:p w:rsidR="00AF5DEF" w:rsidRPr="00540374" w:rsidRDefault="00AF5DEF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F5DEF" w:rsidRPr="00540374" w:rsidRDefault="00AF5DEF" w:rsidP="00AF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создание сайта по Демидову А.</w:t>
            </w:r>
          </w:p>
        </w:tc>
      </w:tr>
      <w:tr w:rsidR="00AD365B" w:rsidRPr="00540374" w:rsidTr="00AD365B">
        <w:tc>
          <w:tcPr>
            <w:tcW w:w="675" w:type="dxa"/>
          </w:tcPr>
          <w:p w:rsidR="00AD365B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AD365B" w:rsidRPr="00540374" w:rsidRDefault="00D50051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«Мы – единый народ»</w:t>
            </w:r>
          </w:p>
        </w:tc>
        <w:tc>
          <w:tcPr>
            <w:tcW w:w="2268" w:type="dxa"/>
          </w:tcPr>
          <w:p w:rsidR="00AD365B" w:rsidRPr="00540374" w:rsidRDefault="00D50051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3368" w:rsidRPr="00540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.11.2022 г.</w:t>
            </w:r>
          </w:p>
        </w:tc>
        <w:tc>
          <w:tcPr>
            <w:tcW w:w="4916" w:type="dxa"/>
          </w:tcPr>
          <w:p w:rsidR="00D50051" w:rsidRPr="00540374" w:rsidRDefault="00D50051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46 от 12.11.2022 г.</w:t>
            </w:r>
          </w:p>
          <w:p w:rsidR="0007105D" w:rsidRPr="00540374" w:rsidRDefault="0007105D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«В России, на земле родной, живём мы дружною семьёй»</w:t>
            </w:r>
          </w:p>
          <w:p w:rsidR="00AD365B" w:rsidRPr="00540374" w:rsidRDefault="00AD365B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D365B" w:rsidRPr="00540374" w:rsidRDefault="003B1FC9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принял участие </w:t>
            </w:r>
            <w:proofErr w:type="gram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районом</w:t>
            </w:r>
            <w:proofErr w:type="gram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мероприятии, показав, быт и культуру русского народа.</w:t>
            </w:r>
          </w:p>
        </w:tc>
      </w:tr>
      <w:tr w:rsidR="00AD365B" w:rsidRPr="00540374" w:rsidTr="00AD365B">
        <w:tc>
          <w:tcPr>
            <w:tcW w:w="675" w:type="dxa"/>
          </w:tcPr>
          <w:p w:rsidR="00AD365B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AD365B" w:rsidRPr="00540374" w:rsidRDefault="004B336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Встреча с выпускником</w:t>
            </w:r>
          </w:p>
        </w:tc>
        <w:tc>
          <w:tcPr>
            <w:tcW w:w="2268" w:type="dxa"/>
          </w:tcPr>
          <w:p w:rsidR="00AD365B" w:rsidRPr="00540374" w:rsidRDefault="004B336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02.09.2022 г.</w:t>
            </w:r>
          </w:p>
        </w:tc>
        <w:tc>
          <w:tcPr>
            <w:tcW w:w="4916" w:type="dxa"/>
          </w:tcPr>
          <w:p w:rsidR="004B3368" w:rsidRPr="00540374" w:rsidRDefault="004B336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_ от 03.09.2022 г.</w:t>
            </w:r>
          </w:p>
          <w:p w:rsidR="00AD365B" w:rsidRDefault="004B336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«Мы гордимся тобой, Константин!»</w:t>
            </w:r>
          </w:p>
          <w:p w:rsidR="00862A62" w:rsidRDefault="009424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62A62" w:rsidRPr="006F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https://vk.com/wall-44193669_4426</w:t>
              </w:r>
            </w:hyperlink>
          </w:p>
          <w:p w:rsidR="00862A62" w:rsidRPr="00540374" w:rsidRDefault="00862A6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D365B" w:rsidRPr="00540374" w:rsidRDefault="00B46B89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Встреча и публикация о нашем выпускнике 2021 года </w:t>
            </w:r>
            <w:proofErr w:type="spell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Положиеве</w:t>
            </w:r>
            <w:proofErr w:type="spell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Константине, участнике спецоперации на Украине</w:t>
            </w:r>
          </w:p>
        </w:tc>
      </w:tr>
      <w:tr w:rsidR="00AD365B" w:rsidRPr="00540374" w:rsidTr="00AD365B">
        <w:tc>
          <w:tcPr>
            <w:tcW w:w="675" w:type="dxa"/>
          </w:tcPr>
          <w:p w:rsidR="00AD365B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AD365B" w:rsidRPr="00540374" w:rsidRDefault="00AE3F5E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2268" w:type="dxa"/>
          </w:tcPr>
          <w:p w:rsidR="00AD365B" w:rsidRPr="00540374" w:rsidRDefault="00673F1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09.12.2022 г.</w:t>
            </w:r>
          </w:p>
        </w:tc>
        <w:tc>
          <w:tcPr>
            <w:tcW w:w="4916" w:type="dxa"/>
          </w:tcPr>
          <w:p w:rsidR="00673F13" w:rsidRPr="00540374" w:rsidRDefault="00673F1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3 от 21.01.2023 г.</w:t>
            </w:r>
          </w:p>
          <w:p w:rsidR="00AD365B" w:rsidRPr="00540374" w:rsidRDefault="00673F1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«Уроки мужества для студентов»</w:t>
            </w:r>
          </w:p>
        </w:tc>
        <w:tc>
          <w:tcPr>
            <w:tcW w:w="2958" w:type="dxa"/>
          </w:tcPr>
          <w:p w:rsidR="00AD365B" w:rsidRPr="00540374" w:rsidRDefault="00673F1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Встреча студентов с выпускником 2020 года Артуром Судаковым, являющимся участником боевых действий СВО</w:t>
            </w:r>
          </w:p>
        </w:tc>
      </w:tr>
      <w:tr w:rsidR="00F8248E" w:rsidRPr="00540374" w:rsidTr="00AD365B">
        <w:tc>
          <w:tcPr>
            <w:tcW w:w="675" w:type="dxa"/>
          </w:tcPr>
          <w:p w:rsidR="00F8248E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9" w:type="dxa"/>
          </w:tcPr>
          <w:p w:rsidR="00F8248E" w:rsidRPr="00540374" w:rsidRDefault="00F8248E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рисунков «Воинская слава России»</w:t>
            </w:r>
          </w:p>
        </w:tc>
        <w:tc>
          <w:tcPr>
            <w:tcW w:w="2268" w:type="dxa"/>
          </w:tcPr>
          <w:p w:rsidR="00F8248E" w:rsidRPr="00540374" w:rsidRDefault="006B361F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</w:tc>
        <w:tc>
          <w:tcPr>
            <w:tcW w:w="4916" w:type="dxa"/>
          </w:tcPr>
          <w:p w:rsidR="00F8248E" w:rsidRDefault="009424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B361F" w:rsidRPr="006F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https://vk.com/wall-44193669_4434</w:t>
              </w:r>
            </w:hyperlink>
          </w:p>
          <w:p w:rsidR="006B361F" w:rsidRPr="00540374" w:rsidRDefault="006B361F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8248E" w:rsidRPr="00540374" w:rsidRDefault="006B361F" w:rsidP="001C7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конкурса состоялось торжественное на</w:t>
            </w:r>
            <w:r w:rsidR="001C72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раждение победителей. Наши студенты Дроздов,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приняли участие в награждении и посетили мастер-классы «Государственная символика РФ»</w:t>
            </w:r>
          </w:p>
        </w:tc>
      </w:tr>
      <w:tr w:rsidR="00673F13" w:rsidRPr="00540374" w:rsidTr="00AD365B">
        <w:tc>
          <w:tcPr>
            <w:tcW w:w="675" w:type="dxa"/>
          </w:tcPr>
          <w:p w:rsidR="00673F13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673F13" w:rsidRPr="00540374" w:rsidRDefault="00673F1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Акция «День памяти блокады Ленинграда»</w:t>
            </w:r>
          </w:p>
        </w:tc>
        <w:tc>
          <w:tcPr>
            <w:tcW w:w="2268" w:type="dxa"/>
          </w:tcPr>
          <w:p w:rsidR="00673F13" w:rsidRPr="00540374" w:rsidRDefault="00673F1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25.01.2023 г.</w:t>
            </w:r>
          </w:p>
        </w:tc>
        <w:tc>
          <w:tcPr>
            <w:tcW w:w="4916" w:type="dxa"/>
          </w:tcPr>
          <w:p w:rsidR="00673F13" w:rsidRPr="00540374" w:rsidRDefault="00673F1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4 от 28.01.2023 г.</w:t>
            </w:r>
          </w:p>
          <w:p w:rsidR="0003331D" w:rsidRPr="00540374" w:rsidRDefault="0003331D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«День памяти блокады Ленинграда»</w:t>
            </w:r>
          </w:p>
          <w:p w:rsidR="007F5EFA" w:rsidRDefault="007F5EFA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13" w:rsidRDefault="009424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F5EFA" w:rsidRPr="006F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https://vk.com/wall-44193669_4670</w:t>
              </w:r>
            </w:hyperlink>
          </w:p>
          <w:p w:rsidR="007F5EFA" w:rsidRPr="00540374" w:rsidRDefault="007F5EFA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73F13" w:rsidRPr="00540374" w:rsidRDefault="0003331D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Студенты провели в с</w:t>
            </w:r>
            <w:proofErr w:type="gram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ктябрьское акцию: раздавали памятные ленты,</w:t>
            </w:r>
            <w:r w:rsidR="009D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посвященные этому дню, кусочк</w:t>
            </w:r>
            <w:r w:rsidR="00805E22" w:rsidRPr="005403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черного хлеба – как символ жизни и надежды</w:t>
            </w:r>
          </w:p>
        </w:tc>
      </w:tr>
      <w:tr w:rsidR="00AF5DEF" w:rsidRPr="00540374" w:rsidTr="00AD365B">
        <w:tc>
          <w:tcPr>
            <w:tcW w:w="675" w:type="dxa"/>
          </w:tcPr>
          <w:p w:rsidR="00AF5DEF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F5DEF" w:rsidRPr="00540374" w:rsidRDefault="00AF5DEF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рисунков «Дорога жизни»</w:t>
            </w:r>
          </w:p>
        </w:tc>
        <w:tc>
          <w:tcPr>
            <w:tcW w:w="2268" w:type="dxa"/>
          </w:tcPr>
          <w:p w:rsidR="00AF5DEF" w:rsidRPr="00540374" w:rsidRDefault="00AF5DEF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 г.</w:t>
            </w:r>
          </w:p>
        </w:tc>
        <w:tc>
          <w:tcPr>
            <w:tcW w:w="4916" w:type="dxa"/>
          </w:tcPr>
          <w:p w:rsidR="00AF5DEF" w:rsidRDefault="009424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F5DEF" w:rsidRPr="006F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https://vk.com/wall-44193669_4631</w:t>
              </w:r>
            </w:hyperlink>
          </w:p>
          <w:p w:rsidR="00AF5DEF" w:rsidRPr="00540374" w:rsidRDefault="00AF5DEF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F5DEF" w:rsidRPr="00540374" w:rsidRDefault="00AF5DEF" w:rsidP="00AF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посвященных Вов</w:t>
            </w:r>
          </w:p>
        </w:tc>
      </w:tr>
      <w:tr w:rsidR="00805E22" w:rsidRPr="00540374" w:rsidTr="00AD365B">
        <w:tc>
          <w:tcPr>
            <w:tcW w:w="675" w:type="dxa"/>
          </w:tcPr>
          <w:p w:rsidR="00805E22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805E22" w:rsidRPr="00540374" w:rsidRDefault="00805E2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268" w:type="dxa"/>
          </w:tcPr>
          <w:p w:rsidR="00805E22" w:rsidRPr="00540374" w:rsidRDefault="00805E2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24.01.2023 г.</w:t>
            </w:r>
          </w:p>
        </w:tc>
        <w:tc>
          <w:tcPr>
            <w:tcW w:w="4916" w:type="dxa"/>
          </w:tcPr>
          <w:p w:rsidR="00805E22" w:rsidRPr="00540374" w:rsidRDefault="00805E2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4 от 28.01.2023 г.</w:t>
            </w:r>
          </w:p>
          <w:p w:rsidR="00805E22" w:rsidRPr="00540374" w:rsidRDefault="00805E2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«На таких воинах земля русская держится»</w:t>
            </w:r>
          </w:p>
        </w:tc>
        <w:tc>
          <w:tcPr>
            <w:tcW w:w="2958" w:type="dxa"/>
          </w:tcPr>
          <w:p w:rsidR="00805E22" w:rsidRPr="00540374" w:rsidRDefault="00805E2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студентов с выпускником 2020 года </w:t>
            </w:r>
            <w:proofErr w:type="spell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Данилом</w:t>
            </w:r>
            <w:proofErr w:type="spell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Андреевым, являющимся участником боевых действий СВО</w:t>
            </w:r>
          </w:p>
        </w:tc>
      </w:tr>
      <w:tr w:rsidR="00F567F0" w:rsidRPr="00540374" w:rsidTr="00AD365B">
        <w:tc>
          <w:tcPr>
            <w:tcW w:w="675" w:type="dxa"/>
          </w:tcPr>
          <w:p w:rsidR="00F567F0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F567F0" w:rsidRPr="00540374" w:rsidRDefault="00F567F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Открытие парты героя</w:t>
            </w:r>
          </w:p>
        </w:tc>
        <w:tc>
          <w:tcPr>
            <w:tcW w:w="2268" w:type="dxa"/>
          </w:tcPr>
          <w:p w:rsidR="00F567F0" w:rsidRPr="00540374" w:rsidRDefault="0057679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26.01.2023 г.</w:t>
            </w:r>
          </w:p>
        </w:tc>
        <w:tc>
          <w:tcPr>
            <w:tcW w:w="4916" w:type="dxa"/>
          </w:tcPr>
          <w:p w:rsidR="00F567F0" w:rsidRPr="00540374" w:rsidRDefault="00F567F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5 от 04.02.2023 г.</w:t>
            </w:r>
          </w:p>
          <w:p w:rsidR="00F567F0" w:rsidRPr="00540374" w:rsidRDefault="00F567F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«Парта героя»</w:t>
            </w:r>
            <w:r w:rsidR="00576790"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открыта в честь Андрея Демидова»</w:t>
            </w:r>
          </w:p>
          <w:p w:rsidR="00F567F0" w:rsidRDefault="009424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F240C" w:rsidRPr="006F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https://vk.com/wall-44193669_4724</w:t>
              </w:r>
            </w:hyperlink>
          </w:p>
          <w:p w:rsidR="009F240C" w:rsidRDefault="009424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F240C" w:rsidRPr="006F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https://vk.com/wall-44193669_4681</w:t>
              </w:r>
            </w:hyperlink>
          </w:p>
          <w:p w:rsidR="009F240C" w:rsidRPr="00540374" w:rsidRDefault="009F240C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567F0" w:rsidRPr="00540374" w:rsidRDefault="0057679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открытию парты героя</w:t>
            </w:r>
            <w:r w:rsidR="00D27AF0"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нашего выпускника</w:t>
            </w:r>
          </w:p>
        </w:tc>
      </w:tr>
      <w:tr w:rsidR="00D27AF0" w:rsidRPr="00540374" w:rsidTr="00AD365B">
        <w:tc>
          <w:tcPr>
            <w:tcW w:w="675" w:type="dxa"/>
          </w:tcPr>
          <w:p w:rsidR="00D27AF0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D27AF0" w:rsidRPr="00540374" w:rsidRDefault="00D27AF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блокады Ленинграда</w:t>
            </w:r>
          </w:p>
        </w:tc>
        <w:tc>
          <w:tcPr>
            <w:tcW w:w="2268" w:type="dxa"/>
          </w:tcPr>
          <w:p w:rsidR="00D27AF0" w:rsidRPr="00540374" w:rsidRDefault="00D27AF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27.01.2023 г.</w:t>
            </w:r>
          </w:p>
        </w:tc>
        <w:tc>
          <w:tcPr>
            <w:tcW w:w="4916" w:type="dxa"/>
          </w:tcPr>
          <w:p w:rsidR="00D27AF0" w:rsidRPr="00540374" w:rsidRDefault="00D27AF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5 от 04.02.2023 г.</w:t>
            </w:r>
          </w:p>
          <w:p w:rsidR="00D27AF0" w:rsidRPr="00540374" w:rsidRDefault="0062068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«Сельчане почтили память жителей блокадного Ленинграда»</w:t>
            </w:r>
          </w:p>
        </w:tc>
        <w:tc>
          <w:tcPr>
            <w:tcW w:w="2958" w:type="dxa"/>
          </w:tcPr>
          <w:p w:rsidR="00D27AF0" w:rsidRPr="00540374" w:rsidRDefault="00D27AF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техникума выступил организатором </w:t>
            </w:r>
            <w:r w:rsidRPr="00540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митинга в районе </w:t>
            </w:r>
          </w:p>
        </w:tc>
      </w:tr>
      <w:tr w:rsidR="00620688" w:rsidRPr="00540374" w:rsidTr="00AD365B">
        <w:tc>
          <w:tcPr>
            <w:tcW w:w="675" w:type="dxa"/>
          </w:tcPr>
          <w:p w:rsidR="00620688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9" w:type="dxa"/>
          </w:tcPr>
          <w:p w:rsidR="00620688" w:rsidRPr="00540374" w:rsidRDefault="0062068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268" w:type="dxa"/>
          </w:tcPr>
          <w:p w:rsidR="00620688" w:rsidRPr="00540374" w:rsidRDefault="0062068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15.02.2023 г.</w:t>
            </w:r>
          </w:p>
        </w:tc>
        <w:tc>
          <w:tcPr>
            <w:tcW w:w="4916" w:type="dxa"/>
          </w:tcPr>
          <w:p w:rsidR="00620688" w:rsidRPr="00540374" w:rsidRDefault="0062068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7 от 18.02.2023 г.</w:t>
            </w:r>
          </w:p>
          <w:p w:rsidR="00620688" w:rsidRPr="00540374" w:rsidRDefault="0062068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«Пока мы помним, мы живём!»</w:t>
            </w:r>
          </w:p>
          <w:p w:rsidR="00620688" w:rsidRPr="00540374" w:rsidRDefault="0062068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20688" w:rsidRPr="00540374" w:rsidRDefault="0062068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Встреча воинов-афганцев со студентами, живой диалог</w:t>
            </w:r>
          </w:p>
        </w:tc>
      </w:tr>
      <w:tr w:rsidR="00607034" w:rsidRPr="00540374" w:rsidTr="00AD365B">
        <w:tc>
          <w:tcPr>
            <w:tcW w:w="675" w:type="dxa"/>
          </w:tcPr>
          <w:p w:rsidR="00607034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607034" w:rsidRPr="00540374" w:rsidRDefault="00607034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«Я вам пишу»</w:t>
            </w:r>
          </w:p>
        </w:tc>
        <w:tc>
          <w:tcPr>
            <w:tcW w:w="2268" w:type="dxa"/>
          </w:tcPr>
          <w:p w:rsidR="00607034" w:rsidRPr="00540374" w:rsidRDefault="00607034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11.02.2023 г.</w:t>
            </w:r>
          </w:p>
        </w:tc>
        <w:tc>
          <w:tcPr>
            <w:tcW w:w="4916" w:type="dxa"/>
          </w:tcPr>
          <w:p w:rsidR="00607034" w:rsidRDefault="009424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07034" w:rsidRPr="006F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https://vk.com/wall-44193669_4736</w:t>
              </w:r>
            </w:hyperlink>
          </w:p>
          <w:p w:rsidR="00607034" w:rsidRPr="00540374" w:rsidRDefault="00607034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07034" w:rsidRPr="00540374" w:rsidRDefault="00607034" w:rsidP="00607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писали письма выпускникам филиала, проходящим службу в рядах РА</w:t>
            </w:r>
          </w:p>
        </w:tc>
      </w:tr>
      <w:tr w:rsidR="00607034" w:rsidRPr="00540374" w:rsidTr="00AD365B">
        <w:tc>
          <w:tcPr>
            <w:tcW w:w="675" w:type="dxa"/>
          </w:tcPr>
          <w:p w:rsidR="00607034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607034" w:rsidRPr="00540374" w:rsidRDefault="00607034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мужества</w:t>
            </w:r>
          </w:p>
        </w:tc>
        <w:tc>
          <w:tcPr>
            <w:tcW w:w="2268" w:type="dxa"/>
          </w:tcPr>
          <w:p w:rsidR="00607034" w:rsidRPr="00540374" w:rsidRDefault="00607034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15.02.-21.02. 2023 г.</w:t>
            </w:r>
          </w:p>
        </w:tc>
        <w:tc>
          <w:tcPr>
            <w:tcW w:w="4916" w:type="dxa"/>
          </w:tcPr>
          <w:p w:rsidR="00607034" w:rsidRDefault="009424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07034" w:rsidRPr="006F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https://vk.com/wall-44193669_4782</w:t>
              </w:r>
            </w:hyperlink>
          </w:p>
          <w:p w:rsidR="00607034" w:rsidRDefault="00607034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34" w:rsidRDefault="00607034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0C" w:rsidRDefault="009424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E160C" w:rsidRPr="006F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https://vk.com/wall-44193669_4766</w:t>
              </w:r>
            </w:hyperlink>
          </w:p>
          <w:p w:rsidR="00AE160C" w:rsidRDefault="00AE160C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0C" w:rsidRDefault="00AE160C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0C" w:rsidRDefault="009424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E160C" w:rsidRPr="006F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https://vk.com/wall-44193669_4762</w:t>
              </w:r>
            </w:hyperlink>
          </w:p>
          <w:p w:rsidR="00AE160C" w:rsidRPr="00540374" w:rsidRDefault="00AE160C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07034" w:rsidRDefault="00607034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перетягиванию каната среди юношей</w:t>
            </w:r>
          </w:p>
          <w:p w:rsidR="00AE160C" w:rsidRDefault="00AE160C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курсантами Пограничного института ФСБ России</w:t>
            </w:r>
          </w:p>
          <w:p w:rsidR="00AE160C" w:rsidRPr="00540374" w:rsidRDefault="00AE160C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воинами интернационалистами</w:t>
            </w:r>
          </w:p>
        </w:tc>
      </w:tr>
      <w:tr w:rsidR="00620688" w:rsidRPr="00540374" w:rsidTr="00AD365B">
        <w:tc>
          <w:tcPr>
            <w:tcW w:w="675" w:type="dxa"/>
          </w:tcPr>
          <w:p w:rsidR="00620688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620688" w:rsidRPr="00540374" w:rsidRDefault="00E71145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военно-спортивные соревнования </w:t>
            </w:r>
            <w:r w:rsidR="00527658" w:rsidRPr="00540374">
              <w:rPr>
                <w:rFonts w:ascii="Times New Roman" w:hAnsi="Times New Roman" w:cs="Times New Roman"/>
                <w:sz w:val="24"/>
                <w:szCs w:val="24"/>
              </w:rPr>
              <w:t>«Сильные духом»</w:t>
            </w:r>
          </w:p>
        </w:tc>
        <w:tc>
          <w:tcPr>
            <w:tcW w:w="2268" w:type="dxa"/>
          </w:tcPr>
          <w:p w:rsidR="00620688" w:rsidRPr="00540374" w:rsidRDefault="005276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</w:tc>
        <w:tc>
          <w:tcPr>
            <w:tcW w:w="4916" w:type="dxa"/>
          </w:tcPr>
          <w:p w:rsidR="00527658" w:rsidRPr="00540374" w:rsidRDefault="005276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10 от 11.03.2023 г.</w:t>
            </w:r>
          </w:p>
          <w:p w:rsidR="00620688" w:rsidRDefault="005276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«Кто однажды почувствовал небо, тот никогда не сможет скучно ходить по земле»</w:t>
            </w:r>
          </w:p>
          <w:p w:rsidR="00607034" w:rsidRDefault="00607034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Сильные духом! </w:t>
            </w:r>
          </w:p>
          <w:p w:rsidR="00607034" w:rsidRDefault="009424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07034" w:rsidRPr="006F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https://vk.com/wall-44193669_4787</w:t>
              </w:r>
            </w:hyperlink>
          </w:p>
          <w:p w:rsidR="00607034" w:rsidRPr="00540374" w:rsidRDefault="00607034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20688" w:rsidRPr="00540374" w:rsidRDefault="008108C9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Команда студентов приняла участие в областных соревнованиях, 2 место.</w:t>
            </w:r>
          </w:p>
        </w:tc>
      </w:tr>
      <w:tr w:rsidR="008108C9" w:rsidRPr="00540374" w:rsidTr="00AD365B">
        <w:tc>
          <w:tcPr>
            <w:tcW w:w="675" w:type="dxa"/>
          </w:tcPr>
          <w:p w:rsidR="008108C9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8108C9" w:rsidRPr="00540374" w:rsidRDefault="008108C9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2268" w:type="dxa"/>
          </w:tcPr>
          <w:p w:rsidR="008108C9" w:rsidRPr="00540374" w:rsidRDefault="00597B8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  <w:r w:rsidR="008108C9"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916" w:type="dxa"/>
          </w:tcPr>
          <w:p w:rsidR="008108C9" w:rsidRPr="00540374" w:rsidRDefault="008108C9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11 от 18.03.2023 г.</w:t>
            </w:r>
          </w:p>
          <w:p w:rsidR="008108C9" w:rsidRPr="00540374" w:rsidRDefault="008108C9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«Защитник Родины Данил Андреев встретился со студентами»</w:t>
            </w:r>
          </w:p>
          <w:p w:rsidR="00597B83" w:rsidRPr="00540374" w:rsidRDefault="00597B8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proofErr w:type="spell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, группа ТТТ: С чего начинается Родина? </w:t>
            </w:r>
            <w:hyperlink r:id="rId24" w:tgtFrame="_blank" w:history="1">
              <w:r w:rsidRPr="005403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https://vk.com/wall-44193669_5048</w:t>
              </w:r>
            </w:hyperlink>
          </w:p>
        </w:tc>
        <w:tc>
          <w:tcPr>
            <w:tcW w:w="2958" w:type="dxa"/>
          </w:tcPr>
          <w:p w:rsidR="008108C9" w:rsidRPr="00540374" w:rsidRDefault="008108C9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студентов с выпускником 2020 года </w:t>
            </w:r>
            <w:proofErr w:type="spell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Данилом</w:t>
            </w:r>
            <w:proofErr w:type="spell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Андреевым, являющимся участником боевых действий СВО</w:t>
            </w:r>
          </w:p>
        </w:tc>
      </w:tr>
      <w:tr w:rsidR="00BE30DA" w:rsidRPr="00540374" w:rsidTr="00AD365B">
        <w:tc>
          <w:tcPr>
            <w:tcW w:w="675" w:type="dxa"/>
          </w:tcPr>
          <w:p w:rsidR="00BE30DA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BE30DA" w:rsidRPr="00540374" w:rsidRDefault="00353C8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Избирательная грамотность</w:t>
            </w:r>
          </w:p>
        </w:tc>
        <w:tc>
          <w:tcPr>
            <w:tcW w:w="2268" w:type="dxa"/>
          </w:tcPr>
          <w:p w:rsidR="00BE30DA" w:rsidRPr="00540374" w:rsidRDefault="00353C8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4916" w:type="dxa"/>
          </w:tcPr>
          <w:p w:rsidR="00BE30DA" w:rsidRPr="00540374" w:rsidRDefault="00454865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1</w:t>
            </w:r>
            <w:r w:rsidR="00353C80" w:rsidRPr="00540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53C80" w:rsidRPr="005403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53C80" w:rsidRPr="00540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  <w:p w:rsidR="00353C80" w:rsidRPr="00540374" w:rsidRDefault="00353C8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районе стартовал автопробег «Избирательный дозор»»</w:t>
            </w:r>
          </w:p>
        </w:tc>
        <w:tc>
          <w:tcPr>
            <w:tcW w:w="2958" w:type="dxa"/>
          </w:tcPr>
          <w:p w:rsidR="00BE30DA" w:rsidRPr="00540374" w:rsidRDefault="00353C8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Поездки по школам района с мероприятием </w:t>
            </w:r>
            <w:r w:rsidR="00E236C0" w:rsidRPr="00540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«Избирательный дозор»</w:t>
            </w:r>
          </w:p>
        </w:tc>
      </w:tr>
      <w:tr w:rsidR="00E236C0" w:rsidRPr="00540374" w:rsidTr="00AD365B">
        <w:tc>
          <w:tcPr>
            <w:tcW w:w="675" w:type="dxa"/>
          </w:tcPr>
          <w:p w:rsidR="00E236C0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69" w:type="dxa"/>
          </w:tcPr>
          <w:p w:rsidR="00E236C0" w:rsidRPr="00540374" w:rsidRDefault="00E236C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268" w:type="dxa"/>
          </w:tcPr>
          <w:p w:rsidR="00E236C0" w:rsidRPr="00540374" w:rsidRDefault="00D36BB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E236C0" w:rsidRPr="00540374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4916" w:type="dxa"/>
          </w:tcPr>
          <w:p w:rsidR="00E236C0" w:rsidRPr="00540374" w:rsidRDefault="00E236C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18 от 06.05.2023 г.</w:t>
            </w:r>
          </w:p>
          <w:p w:rsidR="00E236C0" w:rsidRPr="00540374" w:rsidRDefault="00E236C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«Герои СВО – вчерашние студенты техникума»</w:t>
            </w:r>
          </w:p>
          <w:p w:rsidR="00D36BB2" w:rsidRPr="00540374" w:rsidRDefault="00D36BB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proofErr w:type="spell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, группа ТТТ: </w:t>
            </w:r>
            <w:hyperlink r:id="rId25" w:history="1">
              <w:r w:rsidRPr="005403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https://vk.com/wall-44193669_5048</w:t>
              </w:r>
            </w:hyperlink>
          </w:p>
          <w:p w:rsidR="00D36BB2" w:rsidRPr="00540374" w:rsidRDefault="00D36BB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236C0" w:rsidRPr="00540374" w:rsidRDefault="00E236C0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выпускниками техникума Колотило Сергеем, </w:t>
            </w:r>
            <w:proofErr w:type="spell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Рогановым</w:t>
            </w:r>
            <w:proofErr w:type="spell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Артемом, участники СВО</w:t>
            </w:r>
          </w:p>
        </w:tc>
      </w:tr>
      <w:tr w:rsidR="001C7272" w:rsidRPr="00540374" w:rsidTr="00AD365B">
        <w:tc>
          <w:tcPr>
            <w:tcW w:w="675" w:type="dxa"/>
          </w:tcPr>
          <w:p w:rsidR="001C7272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1C7272" w:rsidRPr="00540374" w:rsidRDefault="001C727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«Нам доверена память»</w:t>
            </w:r>
          </w:p>
        </w:tc>
        <w:tc>
          <w:tcPr>
            <w:tcW w:w="2268" w:type="dxa"/>
          </w:tcPr>
          <w:p w:rsidR="001C7272" w:rsidRPr="00540374" w:rsidRDefault="001C727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23.04.2023 г.</w:t>
            </w:r>
          </w:p>
        </w:tc>
        <w:tc>
          <w:tcPr>
            <w:tcW w:w="4916" w:type="dxa"/>
          </w:tcPr>
          <w:p w:rsidR="001C7272" w:rsidRDefault="009424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C7272" w:rsidRPr="006F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https://vk.com/wall-44193669_5264</w:t>
              </w:r>
            </w:hyperlink>
          </w:p>
          <w:p w:rsidR="001C7272" w:rsidRPr="00540374" w:rsidRDefault="001C727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C7272" w:rsidRPr="00540374" w:rsidRDefault="001C727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конкурса среди студентов СПО: Кочкина – 1 место,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 Бланк – 3 место</w:t>
            </w:r>
          </w:p>
        </w:tc>
      </w:tr>
      <w:tr w:rsidR="00AF2D4B" w:rsidRPr="00540374" w:rsidTr="00AD365B">
        <w:tc>
          <w:tcPr>
            <w:tcW w:w="675" w:type="dxa"/>
          </w:tcPr>
          <w:p w:rsidR="00AF2D4B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AF2D4B" w:rsidRPr="00540374" w:rsidRDefault="00AF2D4B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Декада мероприятий ко Дню Победы</w:t>
            </w:r>
          </w:p>
        </w:tc>
        <w:tc>
          <w:tcPr>
            <w:tcW w:w="2268" w:type="dxa"/>
          </w:tcPr>
          <w:p w:rsidR="00AF2D4B" w:rsidRPr="00540374" w:rsidRDefault="00AF2D4B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24.04.- 10.05.2023 г.</w:t>
            </w:r>
          </w:p>
        </w:tc>
        <w:tc>
          <w:tcPr>
            <w:tcW w:w="4916" w:type="dxa"/>
          </w:tcPr>
          <w:p w:rsidR="00AF2D4B" w:rsidRPr="00540374" w:rsidRDefault="00AF2D4B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20 от 20.05.2023 г.</w:t>
            </w:r>
          </w:p>
          <w:p w:rsidR="00AF2D4B" w:rsidRPr="00540374" w:rsidRDefault="00AF2D4B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52D8" w:rsidRPr="00540374">
              <w:rPr>
                <w:rFonts w:ascii="Times New Roman" w:hAnsi="Times New Roman" w:cs="Times New Roman"/>
                <w:sz w:val="24"/>
                <w:szCs w:val="24"/>
              </w:rPr>
              <w:t>Праздник, объединяющий поколения</w:t>
            </w: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AF2D4B" w:rsidRPr="00540374" w:rsidRDefault="00B652D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Описаны </w:t>
            </w:r>
            <w:proofErr w:type="spell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мероприяьтия</w:t>
            </w:r>
            <w:proofErr w:type="spell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, проведенные в рамках празднования Дня Победы</w:t>
            </w:r>
          </w:p>
        </w:tc>
      </w:tr>
      <w:tr w:rsidR="001C7272" w:rsidRPr="00540374" w:rsidTr="00AD365B">
        <w:tc>
          <w:tcPr>
            <w:tcW w:w="675" w:type="dxa"/>
          </w:tcPr>
          <w:p w:rsidR="001C7272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1C7272" w:rsidRPr="00540374" w:rsidRDefault="001C727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2268" w:type="dxa"/>
          </w:tcPr>
          <w:p w:rsidR="001C7272" w:rsidRPr="00540374" w:rsidRDefault="001C727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 г.</w:t>
            </w:r>
          </w:p>
        </w:tc>
        <w:tc>
          <w:tcPr>
            <w:tcW w:w="4916" w:type="dxa"/>
          </w:tcPr>
          <w:p w:rsidR="001C7272" w:rsidRDefault="009424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C7272" w:rsidRPr="006F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https://vk.com/wall-44193669_5078</w:t>
              </w:r>
            </w:hyperlink>
          </w:p>
          <w:p w:rsidR="001C7272" w:rsidRPr="00540374" w:rsidRDefault="001C727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C7272" w:rsidRPr="00540374" w:rsidRDefault="001C7272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участие в Диктанте Победы</w:t>
            </w:r>
          </w:p>
        </w:tc>
      </w:tr>
      <w:tr w:rsidR="00F8248E" w:rsidRPr="00540374" w:rsidTr="00AD365B">
        <w:tc>
          <w:tcPr>
            <w:tcW w:w="675" w:type="dxa"/>
          </w:tcPr>
          <w:p w:rsidR="00F8248E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F8248E" w:rsidRPr="00540374" w:rsidRDefault="00F8248E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классный час «Урок исторической правды»</w:t>
            </w:r>
          </w:p>
        </w:tc>
        <w:tc>
          <w:tcPr>
            <w:tcW w:w="2268" w:type="dxa"/>
          </w:tcPr>
          <w:p w:rsidR="00F8248E" w:rsidRPr="00540374" w:rsidRDefault="00F8248E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 г.</w:t>
            </w:r>
          </w:p>
        </w:tc>
        <w:tc>
          <w:tcPr>
            <w:tcW w:w="4916" w:type="dxa"/>
          </w:tcPr>
          <w:p w:rsidR="00F8248E" w:rsidRDefault="009424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8248E" w:rsidRPr="006F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https://vk.com/wall-44193669_5015</w:t>
              </w:r>
            </w:hyperlink>
          </w:p>
          <w:p w:rsidR="00F8248E" w:rsidRPr="00540374" w:rsidRDefault="00F8248E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8248E" w:rsidRPr="00540374" w:rsidRDefault="00F8248E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тематического видеоролика, организатор региональный центр патриотического воспитания «Авангард»</w:t>
            </w:r>
          </w:p>
        </w:tc>
      </w:tr>
      <w:tr w:rsidR="00F8248E" w:rsidRPr="00540374" w:rsidTr="00AD365B">
        <w:tc>
          <w:tcPr>
            <w:tcW w:w="675" w:type="dxa"/>
          </w:tcPr>
          <w:p w:rsidR="00F8248E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F8248E" w:rsidRPr="00540374" w:rsidRDefault="00F8248E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России</w:t>
            </w:r>
          </w:p>
        </w:tc>
        <w:tc>
          <w:tcPr>
            <w:tcW w:w="2268" w:type="dxa"/>
          </w:tcPr>
          <w:p w:rsidR="00F8248E" w:rsidRPr="00540374" w:rsidRDefault="00F8248E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10.06.2023 г.</w:t>
            </w:r>
          </w:p>
        </w:tc>
        <w:tc>
          <w:tcPr>
            <w:tcW w:w="4916" w:type="dxa"/>
          </w:tcPr>
          <w:p w:rsidR="00F8248E" w:rsidRDefault="0094245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8248E" w:rsidRPr="006F76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https://vk.com/wall-44193669_5216</w:t>
              </w:r>
            </w:hyperlink>
          </w:p>
          <w:p w:rsidR="00F8248E" w:rsidRPr="00540374" w:rsidRDefault="00F8248E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8248E" w:rsidRPr="00540374" w:rsidRDefault="00F8248E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игра, посвященная Дню России</w:t>
            </w:r>
          </w:p>
        </w:tc>
      </w:tr>
      <w:tr w:rsidR="00B652D8" w:rsidRPr="00540374" w:rsidTr="00AD365B">
        <w:tc>
          <w:tcPr>
            <w:tcW w:w="675" w:type="dxa"/>
          </w:tcPr>
          <w:p w:rsidR="00B652D8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B652D8" w:rsidRPr="00540374" w:rsidRDefault="00B652D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Районная игра «Зарница»</w:t>
            </w:r>
          </w:p>
        </w:tc>
        <w:tc>
          <w:tcPr>
            <w:tcW w:w="2268" w:type="dxa"/>
          </w:tcPr>
          <w:p w:rsidR="00B652D8" w:rsidRPr="00540374" w:rsidRDefault="00B652D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83F" w:rsidRPr="00540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.05.2023 г.</w:t>
            </w:r>
          </w:p>
        </w:tc>
        <w:tc>
          <w:tcPr>
            <w:tcW w:w="4916" w:type="dxa"/>
          </w:tcPr>
          <w:p w:rsidR="00B652D8" w:rsidRPr="00540374" w:rsidRDefault="00B652D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21 от 27.05.2023 г.</w:t>
            </w:r>
          </w:p>
          <w:p w:rsidR="00B652D8" w:rsidRPr="00540374" w:rsidRDefault="00B652D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«Кто отличился на «Зарнице»?</w:t>
            </w:r>
          </w:p>
          <w:p w:rsidR="00D4683F" w:rsidRPr="00540374" w:rsidRDefault="00D4683F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 Группа ТТТ: </w:t>
            </w:r>
            <w:hyperlink r:id="rId30" w:history="1">
              <w:r w:rsidRPr="005403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https://vk.com/wall-44193669_5138</w:t>
              </w:r>
            </w:hyperlink>
          </w:p>
          <w:p w:rsidR="00D4683F" w:rsidRPr="00540374" w:rsidRDefault="00D4683F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652D8" w:rsidRPr="00540374" w:rsidRDefault="00B652D8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32E97" w:rsidRPr="00540374" w:rsidTr="00AD365B">
        <w:tc>
          <w:tcPr>
            <w:tcW w:w="675" w:type="dxa"/>
          </w:tcPr>
          <w:p w:rsidR="00F32E97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F32E97" w:rsidRPr="00540374" w:rsidRDefault="00F32E97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Акция «Ангелы Беслана»</w:t>
            </w:r>
          </w:p>
        </w:tc>
        <w:tc>
          <w:tcPr>
            <w:tcW w:w="2268" w:type="dxa"/>
          </w:tcPr>
          <w:p w:rsidR="00F32E97" w:rsidRPr="00540374" w:rsidRDefault="00F32E97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04.09.2023 г.</w:t>
            </w:r>
          </w:p>
        </w:tc>
        <w:tc>
          <w:tcPr>
            <w:tcW w:w="4916" w:type="dxa"/>
          </w:tcPr>
          <w:p w:rsidR="00F32E97" w:rsidRPr="00540374" w:rsidRDefault="00F32E97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36 от 09.09.2023 .</w:t>
            </w:r>
          </w:p>
          <w:p w:rsidR="00F32E97" w:rsidRPr="00540374" w:rsidRDefault="00F32E97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«Студенты поддержали акцию «Ангелы Беслана»»</w:t>
            </w:r>
          </w:p>
        </w:tc>
        <w:tc>
          <w:tcPr>
            <w:tcW w:w="2958" w:type="dxa"/>
          </w:tcPr>
          <w:p w:rsidR="00F32E97" w:rsidRPr="00540374" w:rsidRDefault="00F32E97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антитеррористическая </w:t>
            </w:r>
            <w:r w:rsidRPr="00540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«Ангелы Беслана» с приглашением специалистов ПДН, РОВД.</w:t>
            </w:r>
          </w:p>
        </w:tc>
      </w:tr>
      <w:tr w:rsidR="00F32E97" w:rsidRPr="00540374" w:rsidTr="00AD365B">
        <w:tc>
          <w:tcPr>
            <w:tcW w:w="675" w:type="dxa"/>
          </w:tcPr>
          <w:p w:rsidR="00F32E97" w:rsidRPr="00540374" w:rsidRDefault="00570BB3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69" w:type="dxa"/>
          </w:tcPr>
          <w:p w:rsidR="00F32E97" w:rsidRPr="00540374" w:rsidRDefault="00F32E97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Беседа со специалистами ПДН</w:t>
            </w:r>
          </w:p>
        </w:tc>
        <w:tc>
          <w:tcPr>
            <w:tcW w:w="2268" w:type="dxa"/>
          </w:tcPr>
          <w:p w:rsidR="00F32E97" w:rsidRPr="00540374" w:rsidRDefault="002C7ACE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12.09.2023 г.</w:t>
            </w:r>
          </w:p>
        </w:tc>
        <w:tc>
          <w:tcPr>
            <w:tcW w:w="4916" w:type="dxa"/>
          </w:tcPr>
          <w:p w:rsidR="00F32E97" w:rsidRPr="00540374" w:rsidRDefault="00F32E97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Газета «Октябрьская искра» № 37 от 16.09.2023 г.</w:t>
            </w:r>
          </w:p>
          <w:p w:rsidR="00F32E97" w:rsidRPr="00540374" w:rsidRDefault="00F32E97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7ACE" w:rsidRPr="00540374">
              <w:rPr>
                <w:rFonts w:ascii="Times New Roman" w:hAnsi="Times New Roman" w:cs="Times New Roman"/>
                <w:sz w:val="24"/>
                <w:szCs w:val="24"/>
              </w:rPr>
              <w:t>Нет – молодежному экстремизму</w:t>
            </w: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F32E97" w:rsidRPr="00540374" w:rsidRDefault="002C7ACE" w:rsidP="0054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профилактическая беседа </w:t>
            </w:r>
          </w:p>
        </w:tc>
      </w:tr>
    </w:tbl>
    <w:p w:rsidR="00AD365B" w:rsidRPr="00540374" w:rsidRDefault="00AD365B" w:rsidP="005403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365B" w:rsidRPr="00540374" w:rsidSect="00AD3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65B"/>
    <w:rsid w:val="000112F0"/>
    <w:rsid w:val="0003331D"/>
    <w:rsid w:val="0007105D"/>
    <w:rsid w:val="001962E4"/>
    <w:rsid w:val="001C7272"/>
    <w:rsid w:val="001E2E74"/>
    <w:rsid w:val="002A345A"/>
    <w:rsid w:val="002C452A"/>
    <w:rsid w:val="002C7ACE"/>
    <w:rsid w:val="00353C80"/>
    <w:rsid w:val="003926AB"/>
    <w:rsid w:val="003B1FC9"/>
    <w:rsid w:val="003C0A23"/>
    <w:rsid w:val="00454865"/>
    <w:rsid w:val="004B3368"/>
    <w:rsid w:val="004C2B60"/>
    <w:rsid w:val="004E4DD7"/>
    <w:rsid w:val="0051198F"/>
    <w:rsid w:val="00527658"/>
    <w:rsid w:val="00540374"/>
    <w:rsid w:val="00570BB3"/>
    <w:rsid w:val="00576790"/>
    <w:rsid w:val="00597B83"/>
    <w:rsid w:val="005A2752"/>
    <w:rsid w:val="00607034"/>
    <w:rsid w:val="00620688"/>
    <w:rsid w:val="00673F13"/>
    <w:rsid w:val="00693C40"/>
    <w:rsid w:val="006B361F"/>
    <w:rsid w:val="006F6255"/>
    <w:rsid w:val="00794CC9"/>
    <w:rsid w:val="007B5B81"/>
    <w:rsid w:val="007C56C0"/>
    <w:rsid w:val="007F5EFA"/>
    <w:rsid w:val="00805E22"/>
    <w:rsid w:val="008108C9"/>
    <w:rsid w:val="00862A62"/>
    <w:rsid w:val="00942458"/>
    <w:rsid w:val="00946062"/>
    <w:rsid w:val="009D3EC8"/>
    <w:rsid w:val="009F240C"/>
    <w:rsid w:val="00A31ECD"/>
    <w:rsid w:val="00AD365B"/>
    <w:rsid w:val="00AE160C"/>
    <w:rsid w:val="00AE3F5E"/>
    <w:rsid w:val="00AF2D4B"/>
    <w:rsid w:val="00AF5DEF"/>
    <w:rsid w:val="00B03EAF"/>
    <w:rsid w:val="00B46B89"/>
    <w:rsid w:val="00B644F7"/>
    <w:rsid w:val="00B652D8"/>
    <w:rsid w:val="00BD1F50"/>
    <w:rsid w:val="00BE30DA"/>
    <w:rsid w:val="00D27AF0"/>
    <w:rsid w:val="00D32071"/>
    <w:rsid w:val="00D36BB2"/>
    <w:rsid w:val="00D4683F"/>
    <w:rsid w:val="00D50051"/>
    <w:rsid w:val="00DD7E12"/>
    <w:rsid w:val="00E236C0"/>
    <w:rsid w:val="00E71145"/>
    <w:rsid w:val="00E957C7"/>
    <w:rsid w:val="00EA3FC3"/>
    <w:rsid w:val="00F30CB4"/>
    <w:rsid w:val="00F32A43"/>
    <w:rsid w:val="00F32E97"/>
    <w:rsid w:val="00F567F0"/>
    <w:rsid w:val="00F8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6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44193669_3347" TargetMode="External"/><Relationship Id="rId13" Type="http://schemas.openxmlformats.org/officeDocument/2006/relationships/hyperlink" Target="https://vk.com/wall-44193669_4426" TargetMode="External"/><Relationship Id="rId18" Type="http://schemas.openxmlformats.org/officeDocument/2006/relationships/hyperlink" Target="https://vk.com/wall-44193669_4681" TargetMode="External"/><Relationship Id="rId26" Type="http://schemas.openxmlformats.org/officeDocument/2006/relationships/hyperlink" Target="https://vk.com/wall-44193669_52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44193669_4766" TargetMode="External"/><Relationship Id="rId7" Type="http://schemas.openxmlformats.org/officeDocument/2006/relationships/hyperlink" Target="https://vk.com/wall-44193669_2999" TargetMode="External"/><Relationship Id="rId12" Type="http://schemas.openxmlformats.org/officeDocument/2006/relationships/hyperlink" Target="https://vk.com/wall-44193669_4197" TargetMode="External"/><Relationship Id="rId17" Type="http://schemas.openxmlformats.org/officeDocument/2006/relationships/hyperlink" Target="https://vk.com/wall-44193669_4724" TargetMode="External"/><Relationship Id="rId25" Type="http://schemas.openxmlformats.org/officeDocument/2006/relationships/hyperlink" Target="https://vk.com/wall-44193669_504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wall-44193669_4631" TargetMode="External"/><Relationship Id="rId20" Type="http://schemas.openxmlformats.org/officeDocument/2006/relationships/hyperlink" Target="https://vk.com/wall-44193669_4782" TargetMode="External"/><Relationship Id="rId29" Type="http://schemas.openxmlformats.org/officeDocument/2006/relationships/hyperlink" Target="https://vk.com/wall-44193669_5216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44193669_2967" TargetMode="External"/><Relationship Id="rId11" Type="http://schemas.openxmlformats.org/officeDocument/2006/relationships/hyperlink" Target="https://vk.com/wall-44193669_4217" TargetMode="External"/><Relationship Id="rId24" Type="http://schemas.openxmlformats.org/officeDocument/2006/relationships/hyperlink" Target="https://vk.com/wall-44193669_504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vk.com/wall-44193669_2897" TargetMode="External"/><Relationship Id="rId15" Type="http://schemas.openxmlformats.org/officeDocument/2006/relationships/hyperlink" Target="https://vk.com/wall-44193669_4670" TargetMode="External"/><Relationship Id="rId23" Type="http://schemas.openxmlformats.org/officeDocument/2006/relationships/hyperlink" Target="https://vk.com/wall-44193669_4787" TargetMode="External"/><Relationship Id="rId28" Type="http://schemas.openxmlformats.org/officeDocument/2006/relationships/hyperlink" Target="https://vk.com/wall-44193669_5015" TargetMode="External"/><Relationship Id="rId10" Type="http://schemas.openxmlformats.org/officeDocument/2006/relationships/hyperlink" Target="https://vk.com/wall-44193669_3704" TargetMode="External"/><Relationship Id="rId19" Type="http://schemas.openxmlformats.org/officeDocument/2006/relationships/hyperlink" Target="https://vk.com/wall-44193669_473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44193669_3086" TargetMode="External"/><Relationship Id="rId14" Type="http://schemas.openxmlformats.org/officeDocument/2006/relationships/hyperlink" Target="https://vk.com/wall-44193669_4434" TargetMode="External"/><Relationship Id="rId22" Type="http://schemas.openxmlformats.org/officeDocument/2006/relationships/hyperlink" Target="https://vk.com/wall-44193669_4762" TargetMode="External"/><Relationship Id="rId27" Type="http://schemas.openxmlformats.org/officeDocument/2006/relationships/hyperlink" Target="https://vk.com/wall-44193669_5078" TargetMode="External"/><Relationship Id="rId30" Type="http://schemas.openxmlformats.org/officeDocument/2006/relationships/hyperlink" Target="https://vk.com/wall-44193669_5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48</cp:revision>
  <dcterms:created xsi:type="dcterms:W3CDTF">2023-11-08T04:15:00Z</dcterms:created>
  <dcterms:modified xsi:type="dcterms:W3CDTF">2023-11-09T09:23:00Z</dcterms:modified>
</cp:coreProperties>
</file>